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〒883‐0041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日向市北町2‐11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2DC5320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3F5066D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2018-06-20T09:47:53Z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